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A6A05" w14:textId="77777777" w:rsidR="00926302" w:rsidRDefault="00926302" w:rsidP="00926302">
      <w:pPr>
        <w:jc w:val="center"/>
        <w:rPr>
          <w:sz w:val="24"/>
          <w:szCs w:val="24"/>
        </w:rPr>
      </w:pPr>
      <w:r>
        <w:rPr>
          <w:sz w:val="24"/>
          <w:szCs w:val="24"/>
        </w:rPr>
        <w:t>GESTAŞ DENİZ ULAŞIM TURİZM TİCARET ANONİM ŞİRKETİ</w:t>
      </w:r>
    </w:p>
    <w:p w14:paraId="1F5233C9" w14:textId="77777777" w:rsidR="00926302" w:rsidRDefault="00926302" w:rsidP="00926302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2F996423" w14:textId="77777777" w:rsidR="00926302" w:rsidRDefault="00926302" w:rsidP="00926302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ÇANAKKALE</w:t>
      </w:r>
    </w:p>
    <w:p w14:paraId="254BF92F" w14:textId="5037139F" w:rsidR="00241841" w:rsidRDefault="00241841" w:rsidP="00241841">
      <w:pPr>
        <w:jc w:val="right"/>
        <w:rPr>
          <w:sz w:val="24"/>
          <w:szCs w:val="24"/>
        </w:rPr>
      </w:pPr>
    </w:p>
    <w:p w14:paraId="6BF88DDB" w14:textId="77777777" w:rsidR="00854D6C" w:rsidRDefault="00854D6C" w:rsidP="00241841">
      <w:pPr>
        <w:jc w:val="right"/>
        <w:rPr>
          <w:sz w:val="24"/>
          <w:szCs w:val="24"/>
        </w:rPr>
      </w:pPr>
    </w:p>
    <w:p w14:paraId="79882B77" w14:textId="17E8CFBC" w:rsidR="00241841" w:rsidRDefault="00241841" w:rsidP="00261522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373FCE44" w14:textId="26130DA5" w:rsidR="00241841" w:rsidRDefault="001006F4" w:rsidP="00882683">
      <w:pPr>
        <w:ind w:firstLine="720"/>
        <w:rPr>
          <w:sz w:val="24"/>
          <w:szCs w:val="24"/>
        </w:rPr>
      </w:pPr>
      <w:r w:rsidRPr="001006F4">
        <w:rPr>
          <w:sz w:val="24"/>
          <w:szCs w:val="24"/>
        </w:rPr>
        <w:t>??.??.202</w:t>
      </w:r>
      <w:r w:rsidR="00892E1D">
        <w:rPr>
          <w:sz w:val="24"/>
          <w:szCs w:val="24"/>
        </w:rPr>
        <w:t>?</w:t>
      </w:r>
      <w:r w:rsidRPr="001006F4">
        <w:rPr>
          <w:sz w:val="24"/>
          <w:szCs w:val="24"/>
        </w:rPr>
        <w:t xml:space="preserve"> tarihinde çocuğumun sünnet olması sonrasında tarafıma tanımlı sünnet yardımı ödeneğinden faydalanabilmek adına</w:t>
      </w:r>
      <w:r w:rsidR="0004118D" w:rsidRPr="0004118D">
        <w:rPr>
          <w:sz w:val="24"/>
          <w:szCs w:val="24"/>
        </w:rPr>
        <w:t>,</w:t>
      </w:r>
    </w:p>
    <w:p w14:paraId="0EE20DCD" w14:textId="3966F542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DDBB1A1" w14:textId="77777777" w:rsidR="00854D6C" w:rsidRDefault="00854D6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4BB78A6D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892E1D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4D58D50E" w:rsidR="00241841" w:rsidRDefault="00241841" w:rsidP="009446C9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63F25A54" w14:textId="638041BF" w:rsidR="009446C9" w:rsidRDefault="009446C9" w:rsidP="009446C9">
      <w:pPr>
        <w:rPr>
          <w:sz w:val="24"/>
          <w:szCs w:val="24"/>
        </w:rPr>
      </w:pPr>
    </w:p>
    <w:p w14:paraId="4A67388B" w14:textId="74F10582" w:rsidR="009446C9" w:rsidRDefault="009446C9" w:rsidP="009446C9">
      <w:pPr>
        <w:rPr>
          <w:sz w:val="24"/>
          <w:szCs w:val="24"/>
        </w:rPr>
      </w:pPr>
    </w:p>
    <w:p w14:paraId="59847D8B" w14:textId="77777777" w:rsidR="001006F4" w:rsidRPr="001006F4" w:rsidRDefault="001006F4" w:rsidP="001006F4">
      <w:pPr>
        <w:rPr>
          <w:rFonts w:cstheme="minorHAnsi"/>
          <w:sz w:val="24"/>
          <w:szCs w:val="24"/>
        </w:rPr>
      </w:pPr>
      <w:r w:rsidRPr="001006F4">
        <w:rPr>
          <w:rFonts w:cstheme="minorHAnsi"/>
          <w:sz w:val="24"/>
          <w:szCs w:val="24"/>
        </w:rPr>
        <w:t>Ek:</w:t>
      </w:r>
    </w:p>
    <w:p w14:paraId="5D6D4456" w14:textId="4AD12A5E" w:rsidR="009446C9" w:rsidRPr="00241841" w:rsidRDefault="001006F4" w:rsidP="001006F4">
      <w:pPr>
        <w:rPr>
          <w:sz w:val="24"/>
          <w:szCs w:val="24"/>
        </w:rPr>
      </w:pPr>
      <w:r w:rsidRPr="001006F4">
        <w:rPr>
          <w:rFonts w:cstheme="minorHAnsi"/>
          <w:sz w:val="24"/>
          <w:szCs w:val="24"/>
        </w:rPr>
        <w:t>1)</w:t>
      </w:r>
      <w:r w:rsidRPr="001006F4">
        <w:rPr>
          <w:rFonts w:cstheme="minorHAnsi"/>
          <w:sz w:val="24"/>
          <w:szCs w:val="24"/>
        </w:rPr>
        <w:tab/>
        <w:t>Aile Cüzdanı Fotokopisi (1 Adet)</w:t>
      </w:r>
    </w:p>
    <w:sectPr w:rsidR="009446C9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006F4"/>
    <w:rsid w:val="00122D41"/>
    <w:rsid w:val="001246B5"/>
    <w:rsid w:val="00144547"/>
    <w:rsid w:val="00161907"/>
    <w:rsid w:val="00205520"/>
    <w:rsid w:val="00235CDA"/>
    <w:rsid w:val="00241841"/>
    <w:rsid w:val="00261522"/>
    <w:rsid w:val="0026672A"/>
    <w:rsid w:val="00284DC7"/>
    <w:rsid w:val="002A1FAE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A1530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6B3837"/>
    <w:rsid w:val="00766813"/>
    <w:rsid w:val="007B2D42"/>
    <w:rsid w:val="007F6E58"/>
    <w:rsid w:val="00853EDF"/>
    <w:rsid w:val="00854D6C"/>
    <w:rsid w:val="00870159"/>
    <w:rsid w:val="00882683"/>
    <w:rsid w:val="00892E1D"/>
    <w:rsid w:val="008A2381"/>
    <w:rsid w:val="008B6A48"/>
    <w:rsid w:val="009053AF"/>
    <w:rsid w:val="00926302"/>
    <w:rsid w:val="00927263"/>
    <w:rsid w:val="00940190"/>
    <w:rsid w:val="009446C9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89</cp:revision>
  <cp:lastPrinted>2021-06-29T16:29:00Z</cp:lastPrinted>
  <dcterms:created xsi:type="dcterms:W3CDTF">2020-10-06T05:18:00Z</dcterms:created>
  <dcterms:modified xsi:type="dcterms:W3CDTF">2022-03-02T19:11:00Z</dcterms:modified>
</cp:coreProperties>
</file>